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C03DEE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C03DEE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C03DEE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5428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3C1200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3C1200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006AAFE8" w:rsidR="00542804" w:rsidRDefault="003B2873" w:rsidP="003C1200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na najem </w:t>
      </w:r>
      <w:r w:rsidR="007B0439">
        <w:rPr>
          <w:rFonts w:ascii="Times New Roman" w:hAnsi="Times New Roman" w:cs="Times New Roman"/>
          <w:sz w:val="24"/>
        </w:rPr>
        <w:br/>
        <w:t>części korytarza z przeznaczeniem na ustawienie automatu do samoobsługowej sprzedaży napojów i przekąsek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7D69ED">
        <w:rPr>
          <w:rFonts w:ascii="Times New Roman" w:hAnsi="Times New Roman" w:cs="Times New Roman"/>
          <w:b/>
          <w:sz w:val="24"/>
        </w:rPr>
        <w:t>12</w:t>
      </w:r>
      <w:r w:rsidRPr="00913B75">
        <w:rPr>
          <w:rFonts w:ascii="Times New Roman" w:hAnsi="Times New Roman" w:cs="Times New Roman"/>
          <w:b/>
          <w:sz w:val="24"/>
        </w:rPr>
        <w:t xml:space="preserve"> </w:t>
      </w:r>
      <w:r w:rsidR="007D69ED">
        <w:rPr>
          <w:rFonts w:ascii="Times New Roman" w:hAnsi="Times New Roman" w:cs="Times New Roman"/>
          <w:b/>
          <w:sz w:val="24"/>
        </w:rPr>
        <w:t>maja</w:t>
      </w:r>
      <w:r w:rsidRPr="00913B75">
        <w:rPr>
          <w:rFonts w:ascii="Times New Roman" w:hAnsi="Times New Roman" w:cs="Times New Roman"/>
          <w:b/>
          <w:sz w:val="24"/>
        </w:rPr>
        <w:t xml:space="preserve">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3C1200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2"/>
        <w:gridCol w:w="2360"/>
        <w:gridCol w:w="2552"/>
        <w:gridCol w:w="1718"/>
        <w:gridCol w:w="1825"/>
      </w:tblGrid>
      <w:tr w:rsidR="007B0439" w:rsidRPr="0084171A" w14:paraId="7E948731" w14:textId="77777777" w:rsidTr="007B0439">
        <w:trPr>
          <w:trHeight w:val="1134"/>
        </w:trPr>
        <w:tc>
          <w:tcPr>
            <w:tcW w:w="612" w:type="dxa"/>
            <w:vAlign w:val="center"/>
          </w:tcPr>
          <w:p w14:paraId="7E8BF604" w14:textId="77777777" w:rsidR="007B0439" w:rsidRPr="0084171A" w:rsidRDefault="007B0439" w:rsidP="003C1200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360" w:type="dxa"/>
            <w:vAlign w:val="center"/>
          </w:tcPr>
          <w:p w14:paraId="5A69FC60" w14:textId="4BF3FEA7" w:rsidR="007B0439" w:rsidRPr="0084171A" w:rsidRDefault="007B0439" w:rsidP="003C1200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 xml:space="preserve">Adres </w:t>
            </w:r>
            <w:r>
              <w:rPr>
                <w:rFonts w:ascii="Times New Roman" w:hAnsi="Times New Roman" w:cs="Times New Roman"/>
                <w:b/>
              </w:rPr>
              <w:t>budynku</w:t>
            </w:r>
          </w:p>
        </w:tc>
        <w:tc>
          <w:tcPr>
            <w:tcW w:w="2552" w:type="dxa"/>
            <w:vAlign w:val="center"/>
          </w:tcPr>
          <w:p w14:paraId="4090D6A2" w14:textId="447D55A4" w:rsidR="007B0439" w:rsidRPr="0084171A" w:rsidRDefault="007B0439" w:rsidP="003C1200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1718" w:type="dxa"/>
            <w:vAlign w:val="center"/>
          </w:tcPr>
          <w:p w14:paraId="04753A60" w14:textId="7C03360A" w:rsidR="007B0439" w:rsidRDefault="007B0439" w:rsidP="003C1200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 1 automat) netto</w:t>
            </w:r>
          </w:p>
        </w:tc>
        <w:tc>
          <w:tcPr>
            <w:tcW w:w="1825" w:type="dxa"/>
            <w:vAlign w:val="center"/>
          </w:tcPr>
          <w:p w14:paraId="3DF1C161" w14:textId="6FBB6DEE" w:rsidR="007B0439" w:rsidRPr="0084171A" w:rsidRDefault="007B0439" w:rsidP="003C1200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7D69ED" w:rsidRPr="0084171A" w14:paraId="46294C9A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231364A7" w14:textId="77777777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60" w:type="dxa"/>
            <w:vAlign w:val="center"/>
          </w:tcPr>
          <w:p w14:paraId="0459B4E1" w14:textId="77777777" w:rsidR="007D69ED" w:rsidRPr="0050676F" w:rsidRDefault="007D69ED" w:rsidP="003C1200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Mieszka I 8C </w:t>
            </w:r>
          </w:p>
          <w:p w14:paraId="0CF3FF21" w14:textId="007CDFB4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1DBC5BD6" w14:textId="38D42085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4C98C4C7" w14:textId="23573F7B" w:rsidR="007D69ED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4E0237F3" w14:textId="652B1019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D69ED" w:rsidRPr="0084171A" w14:paraId="65AA5C60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396C9C4B" w14:textId="77777777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60" w:type="dxa"/>
            <w:vAlign w:val="center"/>
          </w:tcPr>
          <w:p w14:paraId="519EA633" w14:textId="77777777" w:rsidR="007D69ED" w:rsidRPr="0050676F" w:rsidRDefault="007D69ED" w:rsidP="003C1200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Radzymińska 16 </w:t>
            </w:r>
          </w:p>
          <w:p w14:paraId="2DAD4BAF" w14:textId="4E5ADA01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083076F1" w14:textId="6DE417AF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79EDF0EE" w14:textId="401574AF" w:rsidR="007D69ED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6C892DAE" w14:textId="122A431B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D69ED" w:rsidRPr="0084171A" w14:paraId="248C97AF" w14:textId="77777777" w:rsidTr="00290D5D">
        <w:trPr>
          <w:trHeight w:val="680"/>
        </w:trPr>
        <w:tc>
          <w:tcPr>
            <w:tcW w:w="612" w:type="dxa"/>
            <w:vAlign w:val="center"/>
          </w:tcPr>
          <w:p w14:paraId="53A6CBEE" w14:textId="77777777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60" w:type="dxa"/>
            <w:vAlign w:val="center"/>
          </w:tcPr>
          <w:p w14:paraId="0E6A37C0" w14:textId="77777777" w:rsidR="007D69ED" w:rsidRPr="0050676F" w:rsidRDefault="007D69ED" w:rsidP="003C1200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ul. Siewna 2</w:t>
            </w:r>
          </w:p>
          <w:p w14:paraId="40EA495F" w14:textId="1BE97CFF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5D2DBE79" w14:textId="3B9BC9B0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2BEBF3AD" w14:textId="4FC6496F" w:rsidR="007D69ED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0FE6CE7F" w14:textId="51AEA679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D69ED" w:rsidRPr="0084171A" w14:paraId="5D4885C9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40A3DB3B" w14:textId="77777777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60" w:type="dxa"/>
            <w:vAlign w:val="center"/>
          </w:tcPr>
          <w:p w14:paraId="676CF79C" w14:textId="77777777" w:rsidR="007D69ED" w:rsidRPr="0050676F" w:rsidRDefault="007D69ED" w:rsidP="003C1200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Storczykowa 5  </w:t>
            </w:r>
          </w:p>
          <w:p w14:paraId="691E4B49" w14:textId="5A64059F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58B17FC3" w14:textId="38AC9BC0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35528A39" w14:textId="34355975" w:rsidR="007D69ED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6DDD490E" w14:textId="7DB5ADC0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D69ED" w:rsidRPr="0084171A" w14:paraId="3D5AF8D1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424158D8" w14:textId="77777777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60" w:type="dxa"/>
            <w:vAlign w:val="center"/>
          </w:tcPr>
          <w:p w14:paraId="4A387875" w14:textId="77777777" w:rsidR="007D69ED" w:rsidRPr="0050676F" w:rsidRDefault="007D69ED" w:rsidP="003C1200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Swobodna 24 </w:t>
            </w:r>
          </w:p>
          <w:p w14:paraId="5FFA34BA" w14:textId="7371F638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671A3573" w14:textId="49E8C5F9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6083F0A5" w14:textId="1B13237C" w:rsidR="007D69ED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07B81DC6" w14:textId="3A8D79BC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D69ED" w:rsidRPr="0084171A" w14:paraId="6235AD72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66083321" w14:textId="77777777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60" w:type="dxa"/>
            <w:vAlign w:val="center"/>
          </w:tcPr>
          <w:p w14:paraId="75FFBAC0" w14:textId="77777777" w:rsidR="007D69ED" w:rsidRPr="0050676F" w:rsidRDefault="007D69ED" w:rsidP="003C1200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ul. W. Witosa 36</w:t>
            </w:r>
          </w:p>
          <w:p w14:paraId="639E6495" w14:textId="6EAC540E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77A62169" w14:textId="5FD73686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B619A5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4D78A9A9" w14:textId="48450538" w:rsidR="007D69ED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028923F9" w14:textId="40B3D17E" w:rsidR="007D69ED" w:rsidRPr="0084171A" w:rsidRDefault="007D69ED" w:rsidP="003C1200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42958E96" w14:textId="28883714" w:rsidR="003B2873" w:rsidRDefault="003B2873" w:rsidP="003C1200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0CB5BEE7" w14:textId="33696615" w:rsidR="003C1200" w:rsidRDefault="003C1200" w:rsidP="003C1200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6D7DF603" w14:textId="49285B5F" w:rsidR="003C1200" w:rsidRDefault="003C1200" w:rsidP="003C120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 up. DYREKTORA</w:t>
      </w:r>
    </w:p>
    <w:p w14:paraId="2C462607" w14:textId="34505BDC" w:rsidR="003C1200" w:rsidRDefault="003C1200" w:rsidP="003C120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</w:t>
      </w:r>
      <w:bookmarkStart w:id="2" w:name="_GoBack"/>
      <w:bookmarkEnd w:id="2"/>
      <w:r>
        <w:rPr>
          <w:rFonts w:ascii="Times New Roman" w:hAnsi="Times New Roman" w:cs="Times New Roman"/>
          <w:sz w:val="24"/>
        </w:rPr>
        <w:t xml:space="preserve">gr Małgorzata Grażyna Woronko </w:t>
      </w:r>
    </w:p>
    <w:p w14:paraId="726E9CE6" w14:textId="18021FBB" w:rsidR="003C1200" w:rsidRDefault="003C1200" w:rsidP="003C120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p w14:paraId="2488010F" w14:textId="77777777" w:rsidR="003C1200" w:rsidRPr="003B2873" w:rsidRDefault="003C1200" w:rsidP="003C1200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3C1200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3C1200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7B0439"/>
    <w:rsid w:val="007D69ED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F04CCE"/>
    <w:rsid w:val="00F1313F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144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23</cp:revision>
  <cp:lastPrinted>2026-05-14T11:15:00Z</cp:lastPrinted>
  <dcterms:created xsi:type="dcterms:W3CDTF">2025-10-22T06:49:00Z</dcterms:created>
  <dcterms:modified xsi:type="dcterms:W3CDTF">2026-05-14T13:19:00Z</dcterms:modified>
</cp:coreProperties>
</file>